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7B67565C" w:rsidR="002814DF" w:rsidRPr="00F519BD" w:rsidRDefault="00223152" w:rsidP="00F519BD">
      <w:pPr>
        <w:jc w:val="center"/>
        <w:rPr>
          <w:b/>
          <w:bCs/>
        </w:rPr>
      </w:pPr>
      <w:r>
        <w:rPr>
          <w:b/>
          <w:bCs/>
        </w:rPr>
        <w:t>KASSON TOWNSHIP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12265F8B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AD1270">
        <w:t>recent legislation and MDHHS orders</w:t>
      </w:r>
      <w:r>
        <w:t xml:space="preserve"> which provide temporary authorization of remote participation in public meetings, t</w:t>
      </w:r>
      <w:r w:rsidR="008C27C6">
        <w:t xml:space="preserve">he </w:t>
      </w:r>
      <w:r w:rsidR="00223152">
        <w:t>Kasson Township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F12FAA">
        <w:rPr>
          <w:b/>
          <w:bCs/>
        </w:rPr>
        <w:t>March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 xml:space="preserve">on </w:t>
      </w:r>
      <w:r w:rsidR="00F12FAA">
        <w:t>March</w:t>
      </w:r>
      <w:r w:rsidR="00901C6F">
        <w:t xml:space="preserve"> 9,</w:t>
      </w:r>
      <w:r w:rsidR="00C80A32">
        <w:t xml:space="preserve"> 2021</w:t>
      </w:r>
      <w:r w:rsidR="008C27C6">
        <w:t xml:space="preserve">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72CD876B" w:rsidR="00F519BD" w:rsidRDefault="00F519BD" w:rsidP="005905EF">
      <w:r>
        <w:t>Go to Zoom.com and download the program. The</w:t>
      </w:r>
      <w:r w:rsidR="00901C6F">
        <w:t>n</w:t>
      </w:r>
      <w:r>
        <w:t xml:space="preserve"> click on the following URL:</w:t>
      </w:r>
      <w:r w:rsidR="00223152">
        <w:t xml:space="preserve"> </w:t>
      </w:r>
      <w:r w:rsidR="00F12FAA" w:rsidRPr="00F12FAA">
        <w:t>https://us02web.zoom.us/j/81617620061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111700A6" w:rsidR="00F519BD" w:rsidRDefault="00F519BD" w:rsidP="005905EF">
      <w:r>
        <w:t xml:space="preserve">When requested, enter the following access code </w:t>
      </w:r>
      <w:r w:rsidR="00F12FAA" w:rsidRPr="00F12FAA">
        <w:t>816 1762 0061</w:t>
      </w:r>
      <w:r w:rsidR="00F07AA1">
        <w:t>, followed by #</w:t>
      </w:r>
    </w:p>
    <w:p w14:paraId="32795B1B" w14:textId="2F3C2D79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F07AA1">
        <w:t>Township Clerk</w:t>
      </w:r>
      <w:r w:rsidR="00F519BD">
        <w:t xml:space="preserve"> at </w:t>
      </w:r>
      <w:r w:rsidR="00AD1270">
        <w:t>kassontwpclerk@gmail.com</w:t>
      </w:r>
      <w:r w:rsidR="00F519BD">
        <w:t xml:space="preserve">. Written comments should be submitted on or before </w:t>
      </w:r>
      <w:r w:rsidR="00F07AA1">
        <w:t xml:space="preserve">12 pm on </w:t>
      </w:r>
      <w:r w:rsidR="00AD1270">
        <w:t xml:space="preserve">Tuesday, </w:t>
      </w:r>
      <w:r w:rsidR="00F12FAA">
        <w:t>March</w:t>
      </w:r>
      <w:r w:rsidR="00901C6F">
        <w:t xml:space="preserve"> 9</w:t>
      </w:r>
      <w:r w:rsidR="00F07AA1">
        <w:t xml:space="preserve">. </w:t>
      </w:r>
    </w:p>
    <w:p w14:paraId="2C88D6B5" w14:textId="77777777" w:rsidR="002814DF" w:rsidRDefault="002814DF"/>
    <w:p w14:paraId="13722420" w14:textId="52F93200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township board members</w:t>
      </w:r>
      <w:r>
        <w:t xml:space="preserve"> with their comments.  Public input rules adopted by the </w:t>
      </w:r>
      <w:r w:rsidR="00D209D8">
        <w:t>Township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1A29CC6D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Township website at </w:t>
      </w:r>
      <w:hyperlink r:id="rId4" w:history="1">
        <w:r w:rsidR="00901C6F" w:rsidRPr="00EC2105">
          <w:rPr>
            <w:rStyle w:val="Hyperlink"/>
          </w:rPr>
          <w:t>www.leelanau.gov/kassontwpmtg.asp</w:t>
        </w:r>
      </w:hyperlink>
      <w:r w:rsidR="00F07AA1">
        <w:t xml:space="preserve"> </w:t>
      </w:r>
    </w:p>
    <w:p w14:paraId="34274EA7" w14:textId="77777777" w:rsidR="00751ABD" w:rsidRDefault="00751ABD"/>
    <w:p w14:paraId="205AAB96" w14:textId="66081B9C" w:rsidR="008C27C6" w:rsidRDefault="008C27C6" w:rsidP="008C27C6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A522A"/>
    <w:rsid w:val="00223152"/>
    <w:rsid w:val="00242F69"/>
    <w:rsid w:val="002814DF"/>
    <w:rsid w:val="0029269E"/>
    <w:rsid w:val="004033B0"/>
    <w:rsid w:val="00536BF4"/>
    <w:rsid w:val="00581AFA"/>
    <w:rsid w:val="005905EF"/>
    <w:rsid w:val="0074449D"/>
    <w:rsid w:val="00751ABD"/>
    <w:rsid w:val="007852B4"/>
    <w:rsid w:val="007A30C1"/>
    <w:rsid w:val="007E3C1E"/>
    <w:rsid w:val="008A1B92"/>
    <w:rsid w:val="008C27C6"/>
    <w:rsid w:val="00901C6F"/>
    <w:rsid w:val="00960E44"/>
    <w:rsid w:val="009D04BB"/>
    <w:rsid w:val="009F0273"/>
    <w:rsid w:val="00AD1270"/>
    <w:rsid w:val="00C80A32"/>
    <w:rsid w:val="00CF1BEC"/>
    <w:rsid w:val="00D209D8"/>
    <w:rsid w:val="00D85D69"/>
    <w:rsid w:val="00EB1C48"/>
    <w:rsid w:val="00F07AA1"/>
    <w:rsid w:val="00F12FAA"/>
    <w:rsid w:val="00F519BD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gov/kassontwpmt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2021-03-07T23:09:00Z</dcterms:created>
  <dcterms:modified xsi:type="dcterms:W3CDTF">2021-03-07T23:11:00Z</dcterms:modified>
</cp:coreProperties>
</file>